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C0AE0" w14:textId="10C90592" w:rsidR="00FE452A" w:rsidRPr="00EE084B" w:rsidRDefault="006C5FBE" w:rsidP="00875D8D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EE084B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0AE77E3F" wp14:editId="0D445C9F">
            <wp:simplePos x="0" y="0"/>
            <wp:positionH relativeFrom="column">
              <wp:posOffset>13335</wp:posOffset>
            </wp:positionH>
            <wp:positionV relativeFrom="paragraph">
              <wp:posOffset>-159385</wp:posOffset>
            </wp:positionV>
            <wp:extent cx="2222060" cy="733425"/>
            <wp:effectExtent l="0" t="0" r="6985" b="0"/>
            <wp:wrapNone/>
            <wp:docPr id="11628873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88733" name="Afbeelding 11628873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762" cy="734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1400"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F51400" w:rsidRPr="00EE084B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RelationName</w:t>
      </w:r>
      <w:proofErr w:type="spellEnd"/>
      <w:r w:rsidR="00F51400" w:rsidRPr="00EE084B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FE452A"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F51400" w:rsidRPr="00EE084B">
        <w:rPr>
          <w:rFonts w:asciiTheme="minorHAnsi" w:hAnsiTheme="minorHAnsi" w:cstheme="minorHAnsi"/>
          <w:sz w:val="20"/>
          <w:lang w:val="en-US"/>
        </w:rPr>
        <w:t>{</w:t>
      </w:r>
      <w:proofErr w:type="spellStart"/>
      <w:r w:rsidR="00F51400" w:rsidRPr="00EE084B">
        <w:rPr>
          <w:rFonts w:asciiTheme="minorHAnsi" w:hAnsiTheme="minorHAnsi" w:cstheme="minorHAnsi"/>
          <w:noProof/>
          <w:sz w:val="20"/>
          <w:lang w:val="en-US"/>
        </w:rPr>
        <w:t>RelationStreetAndNr</w:t>
      </w:r>
      <w:proofErr w:type="spellEnd"/>
      <w:r w:rsidR="00F51400" w:rsidRPr="00EE084B">
        <w:rPr>
          <w:rFonts w:asciiTheme="minorHAnsi" w:hAnsiTheme="minorHAnsi" w:cstheme="minorHAnsi"/>
          <w:noProof/>
          <w:sz w:val="20"/>
          <w:lang w:val="en-US"/>
        </w:rPr>
        <w:t>}</w:t>
      </w:r>
      <w:r w:rsidR="00FE452A"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F51400"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F51400" w:rsidRPr="00EE084B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RelationZipCode</w:t>
      </w:r>
      <w:proofErr w:type="spellEnd"/>
      <w:r w:rsidR="00F51400" w:rsidRPr="00EE084B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FE452A"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</w:t>
      </w:r>
      <w:r w:rsidR="00F51400"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>–</w:t>
      </w:r>
      <w:r w:rsidR="00FE452A"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</w:t>
      </w:r>
      <w:r w:rsidR="00F51400"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F51400" w:rsidRPr="00EE084B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RelationCity</w:t>
      </w:r>
      <w:proofErr w:type="spellEnd"/>
      <w:r w:rsidR="00F51400" w:rsidRPr="00EE084B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1507F659" w14:textId="27D76E7D" w:rsidR="00601060" w:rsidRPr="00EE084B" w:rsidRDefault="00F51400" w:rsidP="00875D8D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Pr="00EE084B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RelationVatEnterpriseNumber</w:t>
      </w:r>
      <w:proofErr w:type="spellEnd"/>
      <w:r w:rsidRPr="00EE084B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6D826F86" w14:textId="77777777" w:rsidR="00601060" w:rsidRPr="00EE084B" w:rsidRDefault="00A870CB" w:rsidP="00875D8D">
      <w:pPr>
        <w:spacing w:line="240" w:lineRule="auto"/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</w:pPr>
      <w:r w:rsidRPr="00EE084B"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  <w:t>Invoice</w:t>
      </w:r>
    </w:p>
    <w:p w14:paraId="3E45A8C9" w14:textId="76AA0899" w:rsidR="00ED0FB3" w:rsidRPr="00EE084B" w:rsidRDefault="00A870CB" w:rsidP="00875D8D">
      <w:pPr>
        <w:tabs>
          <w:tab w:val="left" w:pos="1985"/>
        </w:tabs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>Date</w:t>
      </w:r>
      <w:r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F51400"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F51400" w:rsidRPr="00EE084B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InvoiceDate</w:t>
      </w:r>
      <w:proofErr w:type="spellEnd"/>
      <w:r w:rsidR="00F51400" w:rsidRPr="00EE084B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br/>
        <w:t>Expiry date</w:t>
      </w:r>
      <w:r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F51400"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F51400" w:rsidRPr="00EE084B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ExpiryDate</w:t>
      </w:r>
      <w:proofErr w:type="spellEnd"/>
      <w:r w:rsidR="00F51400" w:rsidRPr="00EE084B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7F6F58"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>Invoice n</w:t>
      </w:r>
      <w:r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>umber</w:t>
      </w:r>
      <w:r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F51400"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F51400" w:rsidRPr="00EE084B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InvoiceNumber</w:t>
      </w:r>
      <w:proofErr w:type="spellEnd"/>
      <w:r w:rsidR="00F51400" w:rsidRPr="00EE084B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</w:p>
    <w:tbl>
      <w:tblPr>
        <w:tblStyle w:val="Tabelraster"/>
        <w:tblW w:w="9469" w:type="dxa"/>
        <w:tblInd w:w="-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1134"/>
        <w:gridCol w:w="1276"/>
        <w:gridCol w:w="1134"/>
        <w:gridCol w:w="1417"/>
        <w:gridCol w:w="1418"/>
      </w:tblGrid>
      <w:tr w:rsidR="00601060" w:rsidRPr="00EE084B" w14:paraId="485D3B24" w14:textId="77777777" w:rsidTr="006C5FBE">
        <w:trPr>
          <w:trHeight w:val="208"/>
        </w:trPr>
        <w:tc>
          <w:tcPr>
            <w:tcW w:w="3090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4A17C36" w14:textId="77777777" w:rsidR="00601060" w:rsidRPr="00EE084B" w:rsidRDefault="00A870CB" w:rsidP="00875D8D">
            <w:pP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EE084B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Description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72271F65" w14:textId="4275E7BC" w:rsidR="00601060" w:rsidRPr="00EE084B" w:rsidRDefault="00601060" w:rsidP="00875D8D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61EC6897" w14:textId="21DB2A52" w:rsidR="00601060" w:rsidRPr="00EE084B" w:rsidRDefault="00601060" w:rsidP="00875D8D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45754F48" w14:textId="6FF35B49" w:rsidR="00601060" w:rsidRPr="00EE084B" w:rsidRDefault="00601060" w:rsidP="00875D8D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406F629C" w14:textId="0EE838A5" w:rsidR="00601060" w:rsidRPr="00EE084B" w:rsidRDefault="005F7EA5" w:rsidP="00875D8D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Quantity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C26D244" w14:textId="77777777" w:rsidR="00601060" w:rsidRPr="00EE084B" w:rsidRDefault="00A870CB" w:rsidP="00875D8D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EE084B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Total excl.</w:t>
            </w:r>
          </w:p>
        </w:tc>
      </w:tr>
      <w:tr w:rsidR="00F31FF4" w:rsidRPr="00EE084B" w14:paraId="0B119942" w14:textId="77777777" w:rsidTr="006C5FB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9469" w:type="dxa"/>
            <w:gridSpan w:val="6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AFA196C" w14:textId="77777777" w:rsidR="00F31FF4" w:rsidRPr="00EE084B" w:rsidRDefault="00F51400" w:rsidP="00875D8D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E084B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{InvoiceDescription}</w:t>
            </w:r>
          </w:p>
          <w:p w14:paraId="2E018329" w14:textId="0A94F6E7" w:rsidR="006C5FBE" w:rsidRPr="00EE084B" w:rsidRDefault="006C5FBE" w:rsidP="00875D8D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E084B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{InvoiceText}</w:t>
            </w:r>
          </w:p>
        </w:tc>
      </w:tr>
      <w:tr w:rsidR="005F7EA5" w:rsidRPr="00EE084B" w14:paraId="396D04E0" w14:textId="77777777" w:rsidTr="005F7E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5500" w:type="dxa"/>
            <w:gridSpan w:val="3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E8F4593" w14:textId="795CC658" w:rsidR="005F7EA5" w:rsidRPr="00EE084B" w:rsidRDefault="005F7EA5" w:rsidP="005F7EA5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6B599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{TableStart:Assignments}</w:t>
            </w:r>
            <w:r w:rsidRPr="008A7FF2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{AssignmentName}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96D0F16" w14:textId="101B388A" w:rsidR="005F7EA5" w:rsidRPr="00EE084B" w:rsidRDefault="005F7EA5" w:rsidP="005F7EA5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7E8B468" w14:textId="7DD1D4D9" w:rsidR="005F7EA5" w:rsidRPr="00EE084B" w:rsidRDefault="005F7EA5" w:rsidP="005F7EA5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55DC575" w14:textId="4A15A652" w:rsidR="005F7EA5" w:rsidRPr="00EE084B" w:rsidRDefault="005F7EA5" w:rsidP="005F7EA5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AF255C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{TotalAmount}</w:t>
            </w:r>
          </w:p>
        </w:tc>
      </w:tr>
      <w:tr w:rsidR="005F7EA5" w:rsidRPr="00EE084B" w14:paraId="350A2C6E" w14:textId="77777777" w:rsidTr="005F7E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5500" w:type="dxa"/>
            <w:gridSpan w:val="3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7B882E" w14:textId="644CA384" w:rsidR="005F7EA5" w:rsidRPr="006B5993" w:rsidRDefault="005F7EA5" w:rsidP="005F7EA5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AF255C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{TableStart:InvoiceLines}{Description}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7241DB6" w14:textId="77777777" w:rsidR="005F7EA5" w:rsidRPr="00EE084B" w:rsidRDefault="005F7EA5" w:rsidP="005F7EA5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F949028" w14:textId="09669704" w:rsidR="005F7EA5" w:rsidRPr="00EE084B" w:rsidRDefault="005F7EA5" w:rsidP="005F7EA5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AF255C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{Quantity}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16B1B7B" w14:textId="2DED82CF" w:rsidR="005F7EA5" w:rsidRPr="00AF255C" w:rsidRDefault="005F7EA5" w:rsidP="005F7EA5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AF255C"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  <w:t>{TaxableAmount}</w:t>
            </w:r>
          </w:p>
        </w:tc>
      </w:tr>
      <w:tr w:rsidR="005F7EA5" w:rsidRPr="008A7FF2" w14:paraId="3CA04E9D" w14:textId="77777777" w:rsidTr="005F7E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5500" w:type="dxa"/>
            <w:gridSpan w:val="3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58C2BDB1" w14:textId="1B26985F" w:rsidR="005F7EA5" w:rsidRPr="006B5993" w:rsidRDefault="005F7EA5" w:rsidP="005F7EA5">
            <w:pPr>
              <w:ind w:left="232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AF255C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{TableStart:Registrations}{Description}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1F4253D" w14:textId="77777777" w:rsidR="005F7EA5" w:rsidRPr="00EE084B" w:rsidRDefault="005F7EA5" w:rsidP="005F7EA5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4E4576B7" w14:textId="7B5C1D4C" w:rsidR="005F7EA5" w:rsidRPr="00EE084B" w:rsidRDefault="005F7EA5" w:rsidP="005F7EA5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AF255C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{Quantity}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59E8375A" w14:textId="417DBF51" w:rsidR="005F7EA5" w:rsidRPr="005F7EA5" w:rsidRDefault="005F7EA5" w:rsidP="005F7EA5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</w:pPr>
            <w:r w:rsidRPr="00AF255C"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  <w:t>{TableEnd:InvoiceLines}{TableEnd:Assignments}{Amount}{TableEnd:Registrations}</w:t>
            </w:r>
          </w:p>
        </w:tc>
      </w:tr>
      <w:tr w:rsidR="005F7EA5" w:rsidRPr="00EE084B" w14:paraId="15E4FC1D" w14:textId="77777777" w:rsidTr="006C5FB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660EA61" w14:textId="77777777" w:rsidR="005F7EA5" w:rsidRPr="005F7EA5" w:rsidRDefault="005F7EA5" w:rsidP="005F7EA5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F0C5F61" w14:textId="77777777" w:rsidR="005F7EA5" w:rsidRPr="005F7EA5" w:rsidRDefault="005F7EA5" w:rsidP="005F7EA5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8B40BC4" w14:textId="2735245E" w:rsidR="005F7EA5" w:rsidRPr="00EE084B" w:rsidRDefault="005F7EA5" w:rsidP="005F7EA5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E084B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{DiscountLabel}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E343E09" w14:textId="04868A6A" w:rsidR="005F7EA5" w:rsidRPr="00EE084B" w:rsidRDefault="005F7EA5" w:rsidP="005F7EA5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E084B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{DiscountAmount}</w:t>
            </w:r>
          </w:p>
        </w:tc>
        <w:tc>
          <w:tcPr>
            <w:tcW w:w="1417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53CC552" w14:textId="549B18C7" w:rsidR="005F7EA5" w:rsidRPr="00EE084B" w:rsidRDefault="005F7EA5" w:rsidP="005F7EA5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E084B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76AC3C4" w14:textId="3BABC398" w:rsidR="005F7EA5" w:rsidRPr="00EE084B" w:rsidRDefault="005F7EA5" w:rsidP="005F7EA5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EE084B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</w:tr>
      <w:tr w:rsidR="005F7EA5" w:rsidRPr="00EE084B" w14:paraId="1FE435C4" w14:textId="77777777" w:rsidTr="006C5FB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CA8AA12" w14:textId="77777777" w:rsidR="005F7EA5" w:rsidRPr="00EE084B" w:rsidRDefault="005F7EA5" w:rsidP="005F7EA5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D913D98" w14:textId="77777777" w:rsidR="005F7EA5" w:rsidRPr="00EE084B" w:rsidRDefault="005F7EA5" w:rsidP="005F7EA5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7F4CDE2" w14:textId="77777777" w:rsidR="005F7EA5" w:rsidRPr="00EE084B" w:rsidRDefault="005F7EA5" w:rsidP="005F7EA5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58B0C86" w14:textId="77777777" w:rsidR="005F7EA5" w:rsidRPr="00EE084B" w:rsidRDefault="005F7EA5" w:rsidP="005F7EA5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E084B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VAT total</w:t>
            </w:r>
          </w:p>
        </w:tc>
        <w:tc>
          <w:tcPr>
            <w:tcW w:w="1417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26C5E13" w14:textId="442C8E27" w:rsidR="005F7EA5" w:rsidRPr="00EE084B" w:rsidRDefault="005F7EA5" w:rsidP="005F7EA5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E084B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261E03C" w14:textId="7120A9CB" w:rsidR="005F7EA5" w:rsidRPr="00EE084B" w:rsidRDefault="005F7EA5" w:rsidP="005F7EA5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EE084B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{InvoiceBaseAmount}</w:t>
            </w:r>
          </w:p>
        </w:tc>
      </w:tr>
      <w:tr w:rsidR="005F7EA5" w:rsidRPr="00EE084B" w14:paraId="5958FB7B" w14:textId="77777777" w:rsidTr="006C5FB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0EF5D1F" w14:textId="77777777" w:rsidR="005F7EA5" w:rsidRPr="00EE084B" w:rsidRDefault="005F7EA5" w:rsidP="005F7EA5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49D43B96" w14:textId="77777777" w:rsidR="005F7EA5" w:rsidRPr="00EE084B" w:rsidRDefault="005F7EA5" w:rsidP="005F7EA5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DFED4B6" w14:textId="77777777" w:rsidR="005F7EA5" w:rsidRPr="00EE084B" w:rsidRDefault="005F7EA5" w:rsidP="005F7EA5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433478C" w14:textId="77777777" w:rsidR="005F7EA5" w:rsidRPr="00EE084B" w:rsidRDefault="005F7EA5" w:rsidP="005F7EA5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E4CA266" w14:textId="77777777" w:rsidR="005F7EA5" w:rsidRPr="00EE084B" w:rsidRDefault="005F7EA5" w:rsidP="005F7EA5">
            <w:pPr>
              <w:jc w:val="right"/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</w:pPr>
            <w:r w:rsidRPr="00EE084B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CFEE30A" w14:textId="27167F56" w:rsidR="005F7EA5" w:rsidRPr="00EE084B" w:rsidRDefault="005F7EA5" w:rsidP="005F7EA5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EE084B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{InvoiceAmount}</w:t>
            </w:r>
          </w:p>
        </w:tc>
      </w:tr>
      <w:tr w:rsidR="005F7EA5" w:rsidRPr="00EE084B" w14:paraId="15114F2C" w14:textId="77777777" w:rsidTr="006C5FB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42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tbl>
            <w:tblPr>
              <w:tblStyle w:val="Tabelraster"/>
              <w:tblpPr w:leftFromText="180" w:rightFromText="180" w:vertAnchor="text" w:horzAnchor="margin" w:tblpY="295"/>
              <w:tblW w:w="33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</w:tblGrid>
            <w:tr w:rsidR="005F7EA5" w:rsidRPr="00EE084B" w14:paraId="1D00B540" w14:textId="77777777" w:rsidTr="006C5FBE">
              <w:trPr>
                <w:trHeight w:val="341"/>
              </w:trPr>
              <w:tc>
                <w:tcPr>
                  <w:tcW w:w="1129" w:type="dxa"/>
                  <w:shd w:val="clear" w:color="auto" w:fill="201747"/>
                  <w:vAlign w:val="center"/>
                </w:tcPr>
                <w:p w14:paraId="7514FE83" w14:textId="77777777" w:rsidR="005F7EA5" w:rsidRPr="00EE084B" w:rsidRDefault="005F7EA5" w:rsidP="005F7EA5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EE084B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 xml:space="preserve">Base 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4174D536" w14:textId="77777777" w:rsidR="005F7EA5" w:rsidRPr="00EE084B" w:rsidRDefault="005F7EA5" w:rsidP="005F7EA5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EE084B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VAT %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3A244891" w14:textId="77777777" w:rsidR="005F7EA5" w:rsidRPr="00EE084B" w:rsidRDefault="005F7EA5" w:rsidP="005F7EA5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EE084B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VAT</w:t>
                  </w:r>
                </w:p>
              </w:tc>
            </w:tr>
            <w:tr w:rsidR="005F7EA5" w:rsidRPr="00EE084B" w14:paraId="4955B7AC" w14:textId="77777777" w:rsidTr="0067780D">
              <w:trPr>
                <w:trHeight w:val="367"/>
              </w:trPr>
              <w:tc>
                <w:tcPr>
                  <w:tcW w:w="1129" w:type="dxa"/>
                  <w:tcBorders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3F36122C" w14:textId="7865B140" w:rsidR="005F7EA5" w:rsidRPr="00EE084B" w:rsidRDefault="005F7EA5" w:rsidP="005F7EA5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EE084B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{TableStart:VatTotals}{BaseAmount}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1863E51F" w14:textId="77777777" w:rsidR="005F7EA5" w:rsidRPr="00EE084B" w:rsidRDefault="005F7EA5" w:rsidP="005F7EA5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EE084B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{VatRate}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</w:tcBorders>
                  <w:vAlign w:val="center"/>
                </w:tcPr>
                <w:p w14:paraId="4B59A682" w14:textId="21B9B44D" w:rsidR="005F7EA5" w:rsidRPr="00EE084B" w:rsidRDefault="005F7EA5" w:rsidP="005F7EA5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EE084B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{VatAmount}{TableEnd:VatTotals}</w:t>
                  </w:r>
                </w:p>
              </w:tc>
            </w:tr>
          </w:tbl>
          <w:p w14:paraId="1FCEC536" w14:textId="77777777" w:rsidR="005F7EA5" w:rsidRPr="00EE084B" w:rsidRDefault="005F7EA5" w:rsidP="005F7EA5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5A7060BD" w14:textId="77777777" w:rsidR="005F7EA5" w:rsidRPr="00EE084B" w:rsidRDefault="005F7EA5" w:rsidP="005F7EA5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43C0E60" w14:textId="77777777" w:rsidR="005F7EA5" w:rsidRPr="00EE084B" w:rsidRDefault="005F7EA5" w:rsidP="005F7EA5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F0038F1" w14:textId="77777777" w:rsidR="005F7EA5" w:rsidRPr="00EE084B" w:rsidRDefault="005F7EA5" w:rsidP="005F7EA5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69534A4" w14:textId="77777777" w:rsidR="005F7EA5" w:rsidRPr="00EE084B" w:rsidRDefault="005F7EA5" w:rsidP="005F7EA5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</w:p>
        </w:tc>
      </w:tr>
    </w:tbl>
    <w:p w14:paraId="54170B6C" w14:textId="77777777" w:rsidR="00601060" w:rsidRPr="00EE084B" w:rsidRDefault="00601060" w:rsidP="00875D8D">
      <w:pPr>
        <w:spacing w:line="240" w:lineRule="auto"/>
        <w:rPr>
          <w:rFonts w:asciiTheme="minorHAnsi" w:hAnsiTheme="minorHAnsi" w:cstheme="minorHAnsi"/>
          <w:noProof/>
          <w:lang w:val="en-US"/>
        </w:rPr>
      </w:pPr>
      <w:bookmarkStart w:id="0" w:name="_Hlk535245243"/>
    </w:p>
    <w:p w14:paraId="270B71EF" w14:textId="77777777" w:rsidR="009E0B0F" w:rsidRPr="00EE084B" w:rsidRDefault="009E0B0F" w:rsidP="0000497D">
      <w:pPr>
        <w:spacing w:line="240" w:lineRule="auto"/>
        <w:ind w:right="118"/>
        <w:jc w:val="right"/>
        <w:rPr>
          <w:rFonts w:asciiTheme="minorHAnsi" w:hAnsiTheme="minorHAnsi" w:cstheme="minorHAnsi"/>
          <w:noProof/>
          <w:sz w:val="20"/>
          <w:szCs w:val="20"/>
          <w:lang w:val="en-US"/>
        </w:rPr>
      </w:pPr>
      <w:r w:rsidRPr="00EE084B">
        <w:rPr>
          <w:rFonts w:asciiTheme="minorHAnsi" w:hAnsiTheme="minorHAnsi" w:cstheme="minorHAnsi"/>
          <w:lang w:val="en-US"/>
        </w:rPr>
        <w:t xml:space="preserve">{IF </w:t>
      </w:r>
      <w:proofErr w:type="spellStart"/>
      <w:r w:rsidRPr="00EE084B">
        <w:rPr>
          <w:rFonts w:asciiTheme="minorHAnsi" w:hAnsiTheme="minorHAnsi" w:cstheme="minorHAnsi"/>
          <w:lang w:val="en-US"/>
        </w:rPr>
        <w:t>RelationPaymentMethodDirectDebit</w:t>
      </w:r>
      <w:proofErr w:type="spellEnd"/>
      <w:r w:rsidRPr="00EE084B">
        <w:rPr>
          <w:rFonts w:asciiTheme="minorHAnsi" w:hAnsiTheme="minorHAnsi" w:cstheme="minorHAnsi"/>
          <w:lang w:val="en-US"/>
        </w:rPr>
        <w:t xml:space="preserve">} Payment via direct debit {ENDIF </w:t>
      </w:r>
      <w:proofErr w:type="spellStart"/>
      <w:r w:rsidRPr="00EE084B">
        <w:rPr>
          <w:rFonts w:asciiTheme="minorHAnsi" w:hAnsiTheme="minorHAnsi" w:cstheme="minorHAnsi"/>
          <w:lang w:val="en-US"/>
        </w:rPr>
        <w:t>RelationPaymentMethodDirectDebit</w:t>
      </w:r>
      <w:proofErr w:type="spellEnd"/>
      <w:r w:rsidRPr="00EE084B">
        <w:rPr>
          <w:rFonts w:asciiTheme="minorHAnsi" w:hAnsiTheme="minorHAnsi" w:cstheme="minorHAnsi"/>
          <w:lang w:val="en-US"/>
        </w:rPr>
        <w:t xml:space="preserve">} {IF </w:t>
      </w:r>
      <w:proofErr w:type="spellStart"/>
      <w:r w:rsidRPr="00EE084B">
        <w:rPr>
          <w:rFonts w:asciiTheme="minorHAnsi" w:hAnsiTheme="minorHAnsi" w:cstheme="minorHAnsi"/>
          <w:lang w:val="en-US"/>
        </w:rPr>
        <w:t>RelationPaymentMethodManual</w:t>
      </w:r>
      <w:proofErr w:type="spellEnd"/>
      <w:r w:rsidRPr="00EE084B">
        <w:rPr>
          <w:rFonts w:asciiTheme="minorHAnsi" w:hAnsiTheme="minorHAnsi" w:cstheme="minorHAnsi"/>
          <w:lang w:val="en-US"/>
        </w:rPr>
        <w:t xml:space="preserve">} </w:t>
      </w:r>
      <w:r w:rsidRPr="00EE084B">
        <w:rPr>
          <w:rFonts w:asciiTheme="minorHAnsi" w:hAnsiTheme="minorHAnsi" w:cstheme="minorHAnsi"/>
          <w:b/>
          <w:bCs/>
          <w:noProof/>
          <w:sz w:val="20"/>
          <w:szCs w:val="20"/>
          <w:lang w:val="en-US"/>
        </w:rPr>
        <w:t xml:space="preserve">Payment reference: {PaymentReference} </w:t>
      </w:r>
      <w:r w:rsidRPr="00EE084B">
        <w:rPr>
          <w:rFonts w:asciiTheme="minorHAnsi" w:hAnsiTheme="minorHAnsi" w:cstheme="minorHAnsi"/>
          <w:lang w:val="en-US"/>
        </w:rPr>
        <w:t xml:space="preserve">{ENDIF </w:t>
      </w:r>
      <w:proofErr w:type="spellStart"/>
      <w:r w:rsidRPr="00EE084B">
        <w:rPr>
          <w:rFonts w:asciiTheme="minorHAnsi" w:hAnsiTheme="minorHAnsi" w:cstheme="minorHAnsi"/>
          <w:lang w:val="en-US"/>
        </w:rPr>
        <w:t>RelationPaymentMethodManual</w:t>
      </w:r>
      <w:proofErr w:type="spellEnd"/>
      <w:r w:rsidRPr="00EE084B">
        <w:rPr>
          <w:rFonts w:asciiTheme="minorHAnsi" w:hAnsiTheme="minorHAnsi" w:cstheme="minorHAnsi"/>
          <w:lang w:val="en-US"/>
        </w:rPr>
        <w:t>}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042D05" w:rsidRPr="00EE084B" w14:paraId="52197A10" w14:textId="77777777" w:rsidTr="00A955F4"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115B8E7B" w14:textId="77777777" w:rsidR="00042D05" w:rsidRPr="00EE084B" w:rsidRDefault="00042D05" w:rsidP="00875D8D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bookmarkStart w:id="1" w:name="_Hlk535245274"/>
            <w:bookmarkEnd w:id="0"/>
            <w:r w:rsidRPr="00EE084B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{TransactionType}</w:t>
            </w:r>
          </w:p>
          <w:bookmarkEnd w:id="1"/>
          <w:p w14:paraId="0075B5EA" w14:textId="77777777" w:rsidR="00042D05" w:rsidRPr="00EE084B" w:rsidRDefault="00042D05" w:rsidP="00875D8D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EE084B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{VatExemptionReason}</w:t>
            </w:r>
          </w:p>
          <w:p w14:paraId="3ED09272" w14:textId="77777777" w:rsidR="00042D05" w:rsidRPr="00EE084B" w:rsidRDefault="00042D05" w:rsidP="00875D8D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EE084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</w:t>
            </w:r>
            <w:proofErr w:type="spellStart"/>
            <w:r w:rsidRPr="00EE084B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InvoiceRemark</w:t>
            </w:r>
            <w:proofErr w:type="spellEnd"/>
            <w:r w:rsidRPr="00EE084B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}</w:t>
            </w:r>
          </w:p>
          <w:p w14:paraId="628F0158" w14:textId="77777777" w:rsidR="00042D05" w:rsidRPr="00EE084B" w:rsidRDefault="00042D05" w:rsidP="00875D8D">
            <w:pPr>
              <w:rPr>
                <w:rFonts w:asciiTheme="minorHAnsi" w:eastAsia="Helvetica" w:hAnsiTheme="minorHAnsi" w:cstheme="minorHAnsi"/>
                <w:sz w:val="20"/>
                <w:szCs w:val="18"/>
                <w:lang w:val="en-US"/>
              </w:rPr>
            </w:pPr>
            <w:r w:rsidRPr="00EE084B"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  <w:t>{RelationInvoiceRemark}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233381C9" w14:textId="77777777" w:rsidR="00042D05" w:rsidRPr="00EE084B" w:rsidRDefault="00042D05" w:rsidP="00875D8D">
            <w:pPr>
              <w:jc w:val="right"/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</w:pPr>
            <w:r w:rsidRPr="00EE084B">
              <w:rPr>
                <w:rFonts w:asciiTheme="minorHAnsi" w:hAnsiTheme="minorHAnsi" w:cstheme="minorHAnsi"/>
                <w:lang w:val="en-US"/>
              </w:rPr>
              <w:t xml:space="preserve">{IF </w:t>
            </w:r>
            <w:proofErr w:type="spellStart"/>
            <w:r w:rsidRPr="00EE084B">
              <w:rPr>
                <w:rFonts w:asciiTheme="minorHAnsi" w:hAnsiTheme="minorHAnsi" w:cstheme="minorHAnsi"/>
                <w:lang w:val="en-US"/>
              </w:rPr>
              <w:t>RelationPaymentMethodManual</w:t>
            </w:r>
            <w:proofErr w:type="spellEnd"/>
            <w:r w:rsidRPr="00EE084B">
              <w:rPr>
                <w:rFonts w:asciiTheme="minorHAnsi" w:hAnsiTheme="minorHAnsi" w:cstheme="minorHAnsi"/>
                <w:lang w:val="en-US"/>
              </w:rPr>
              <w:t xml:space="preserve">} </w:t>
            </w:r>
            <w:r w:rsidRPr="00EE084B"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  <w:t>You can pay via this QR code:</w:t>
            </w:r>
          </w:p>
          <w:p w14:paraId="0A06B651" w14:textId="40BD9507" w:rsidR="00042D05" w:rsidRPr="00EE084B" w:rsidRDefault="00042D05" w:rsidP="00875D8D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EE084B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EE084B">
              <w:rPr>
                <w:rFonts w:asciiTheme="minorHAnsi" w:hAnsiTheme="minorHAnsi" w:cstheme="minorHAnsi"/>
                <w:lang w:val="en-US"/>
              </w:rPr>
              <w:t>Image:PaymentQrCode</w:t>
            </w:r>
            <w:proofErr w:type="spellEnd"/>
            <w:r w:rsidRPr="00EE084B">
              <w:rPr>
                <w:rFonts w:asciiTheme="minorHAnsi" w:hAnsiTheme="minorHAnsi" w:cstheme="minorHAnsi"/>
                <w:lang w:val="en-US"/>
              </w:rPr>
              <w:t>}</w:t>
            </w:r>
          </w:p>
          <w:p w14:paraId="440B0249" w14:textId="75639511" w:rsidR="001602F8" w:rsidRPr="00EE084B" w:rsidRDefault="001602F8" w:rsidP="00875D8D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EE084B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EE084B">
              <w:rPr>
                <w:rFonts w:asciiTheme="minorHAnsi" w:hAnsiTheme="minorHAnsi" w:cstheme="minorHAnsi"/>
                <w:lang w:val="en-US"/>
              </w:rPr>
              <w:t>PaymentQrCodeText</w:t>
            </w:r>
            <w:proofErr w:type="spellEnd"/>
            <w:r w:rsidRPr="00EE084B">
              <w:rPr>
                <w:rFonts w:asciiTheme="minorHAnsi" w:hAnsiTheme="minorHAnsi" w:cstheme="minorHAnsi"/>
                <w:lang w:val="en-US"/>
              </w:rPr>
              <w:t>}</w:t>
            </w:r>
          </w:p>
          <w:p w14:paraId="3E8D010A" w14:textId="77777777" w:rsidR="00042D05" w:rsidRPr="00EE084B" w:rsidRDefault="00042D05" w:rsidP="00875D8D">
            <w:pPr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</w:pPr>
            <w:r w:rsidRPr="00EE084B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GB" w:eastAsia="en-GB"/>
              </w:rPr>
              <w:t>{IFNOTEMPTY</w:t>
            </w:r>
            <w:r w:rsidRPr="00EE084B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 xml:space="preserve"> </w:t>
            </w:r>
            <w:proofErr w:type="spellStart"/>
            <w:r w:rsidRPr="00EE084B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GB" w:eastAsia="en-GB"/>
              </w:rPr>
              <w:t>PaymentUrl</w:t>
            </w:r>
            <w:proofErr w:type="spellEnd"/>
            <w:r w:rsidRPr="00EE084B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GB" w:eastAsia="en-GB"/>
              </w:rPr>
              <w:t>}</w:t>
            </w:r>
          </w:p>
          <w:p w14:paraId="426DBEA4" w14:textId="77777777" w:rsidR="00042D05" w:rsidRPr="00EE084B" w:rsidRDefault="00042D05" w:rsidP="00875D8D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EE084B">
              <w:rPr>
                <w:rFonts w:asciiTheme="minorHAnsi" w:hAnsiTheme="minorHAnsi" w:cstheme="minorHAnsi"/>
                <w:lang w:val="en-US"/>
              </w:rPr>
              <w:t>Or this link:</w:t>
            </w:r>
          </w:p>
          <w:p w14:paraId="07376389" w14:textId="77777777" w:rsidR="00042D05" w:rsidRPr="00EE084B" w:rsidRDefault="00042D05" w:rsidP="00875D8D">
            <w:pPr>
              <w:jc w:val="right"/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GB" w:eastAsia="en-GB"/>
              </w:rPr>
            </w:pPr>
            <w:r w:rsidRPr="00EE084B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EE084B">
              <w:rPr>
                <w:rFonts w:asciiTheme="minorHAnsi" w:hAnsiTheme="minorHAnsi" w:cstheme="minorHAnsi"/>
                <w:lang w:val="en-US"/>
              </w:rPr>
              <w:t>PaymentUrl</w:t>
            </w:r>
            <w:proofErr w:type="spellEnd"/>
            <w:r w:rsidRPr="00EE084B">
              <w:rPr>
                <w:rFonts w:asciiTheme="minorHAnsi" w:hAnsiTheme="minorHAnsi" w:cstheme="minorHAnsi"/>
                <w:lang w:val="en-US"/>
              </w:rPr>
              <w:t>}</w:t>
            </w:r>
            <w:r w:rsidRPr="00EE084B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GB" w:eastAsia="en-GB"/>
              </w:rPr>
              <w:t>{/IFNOTEMPTY</w:t>
            </w:r>
            <w:r w:rsidRPr="00EE084B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 xml:space="preserve"> </w:t>
            </w:r>
            <w:proofErr w:type="spellStart"/>
            <w:r w:rsidRPr="00EE084B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GB" w:eastAsia="en-GB"/>
              </w:rPr>
              <w:t>PaymentUrl</w:t>
            </w:r>
            <w:proofErr w:type="spellEnd"/>
            <w:r w:rsidRPr="00EE084B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GB" w:eastAsia="en-GB"/>
              </w:rPr>
              <w:t>}</w:t>
            </w:r>
          </w:p>
          <w:p w14:paraId="72F23CF5" w14:textId="77777777" w:rsidR="00042D05" w:rsidRPr="00EE084B" w:rsidRDefault="00042D05" w:rsidP="00875D8D">
            <w:pPr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EE084B">
              <w:rPr>
                <w:rFonts w:asciiTheme="minorHAnsi" w:hAnsiTheme="minorHAnsi" w:cstheme="minorHAnsi"/>
              </w:rPr>
              <w:t xml:space="preserve">{ENDIF </w:t>
            </w:r>
            <w:proofErr w:type="spellStart"/>
            <w:r w:rsidRPr="00EE084B">
              <w:rPr>
                <w:rFonts w:asciiTheme="minorHAnsi" w:hAnsiTheme="minorHAnsi" w:cstheme="minorHAnsi"/>
              </w:rPr>
              <w:t>RelationPaymentMethodManual</w:t>
            </w:r>
            <w:proofErr w:type="spellEnd"/>
            <w:r w:rsidRPr="00EE084B">
              <w:rPr>
                <w:rFonts w:asciiTheme="minorHAnsi" w:hAnsiTheme="minorHAnsi" w:cstheme="minorHAnsi"/>
              </w:rPr>
              <w:t>}</w:t>
            </w:r>
          </w:p>
        </w:tc>
      </w:tr>
    </w:tbl>
    <w:p w14:paraId="6F076779" w14:textId="6089CC85" w:rsidR="00601060" w:rsidRPr="00EE084B" w:rsidRDefault="00601060" w:rsidP="00875D8D">
      <w:pPr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</w:p>
    <w:sectPr w:rsidR="00601060" w:rsidRPr="00EE08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440" w:bottom="144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0F450" w14:textId="77777777" w:rsidR="00EE2CE2" w:rsidRDefault="00EE2CE2">
      <w:pPr>
        <w:spacing w:after="0" w:line="240" w:lineRule="auto"/>
      </w:pPr>
      <w:r>
        <w:separator/>
      </w:r>
    </w:p>
  </w:endnote>
  <w:endnote w:type="continuationSeparator" w:id="0">
    <w:p w14:paraId="42CA3297" w14:textId="77777777" w:rsidR="00EE2CE2" w:rsidRDefault="00EE2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EF7AB" w14:textId="77777777" w:rsidR="00EE084B" w:rsidRDefault="00EE084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801DC" w14:textId="75BF9E83" w:rsidR="00601060" w:rsidRPr="00EE084B" w:rsidRDefault="00A870CB" w:rsidP="006C5FBE">
    <w:pPr>
      <w:pStyle w:val="Voettekst"/>
      <w:pBdr>
        <w:top w:val="single" w:sz="12" w:space="1" w:color="201747"/>
      </w:pBdr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EE084B">
      <w:rPr>
        <w:rFonts w:asciiTheme="minorHAnsi" w:eastAsia="Helvetica" w:hAnsiTheme="minorHAnsi" w:cstheme="minorHAnsi"/>
        <w:b/>
        <w:sz w:val="20"/>
        <w:szCs w:val="18"/>
        <w:lang w:val="en-US"/>
      </w:rPr>
      <w:br/>
    </w:r>
    <w:r w:rsidR="00F51400" w:rsidRPr="00EE084B">
      <w:rPr>
        <w:rFonts w:asciiTheme="minorHAnsi" w:eastAsia="Helvetica" w:hAnsiTheme="minorHAnsi" w:cstheme="minorHAnsi"/>
        <w:b/>
        <w:sz w:val="20"/>
        <w:szCs w:val="18"/>
        <w:lang w:val="en-US"/>
      </w:rPr>
      <w:t>{</w:t>
    </w:r>
    <w:proofErr w:type="spellStart"/>
    <w:r w:rsidR="00F51400" w:rsidRPr="00EE084B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CompanyName</w:t>
    </w:r>
    <w:proofErr w:type="spellEnd"/>
    <w:r w:rsidR="00F51400" w:rsidRPr="00EE084B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</w:t>
    </w:r>
    <w:r w:rsidRPr="00EE084B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</w:t>
    </w:r>
    <w:r w:rsidR="00F51400" w:rsidRPr="00EE084B">
      <w:rPr>
        <w:rFonts w:asciiTheme="minorHAnsi" w:eastAsia="Helvetica" w:hAnsiTheme="minorHAnsi" w:cstheme="minorHAnsi"/>
        <w:b/>
        <w:sz w:val="20"/>
        <w:szCs w:val="18"/>
        <w:lang w:val="en-US"/>
      </w:rPr>
      <w:t>–</w:t>
    </w:r>
    <w:r w:rsidRPr="00EE084B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</w:t>
    </w:r>
    <w:r w:rsidR="00F51400" w:rsidRPr="00EE084B">
      <w:rPr>
        <w:rFonts w:asciiTheme="minorHAnsi" w:eastAsia="Helvetica" w:hAnsiTheme="minorHAnsi" w:cstheme="minorHAnsi"/>
        <w:b/>
        <w:sz w:val="20"/>
        <w:szCs w:val="18"/>
        <w:lang w:val="en-US"/>
      </w:rPr>
      <w:t>{</w:t>
    </w:r>
    <w:proofErr w:type="spellStart"/>
    <w:r w:rsidR="00F51400" w:rsidRPr="00EE084B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CompanyStreetAndNr</w:t>
    </w:r>
    <w:proofErr w:type="spellEnd"/>
    <w:r w:rsidR="00F51400" w:rsidRPr="00EE084B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 xml:space="preserve">} </w:t>
    </w:r>
    <w:r w:rsidRPr="00EE084B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- </w:t>
    </w:r>
    <w:r w:rsidR="00F51400" w:rsidRPr="00EE084B">
      <w:rPr>
        <w:rFonts w:asciiTheme="minorHAnsi" w:eastAsia="Helvetica" w:hAnsiTheme="minorHAnsi" w:cstheme="minorHAnsi"/>
        <w:b/>
        <w:sz w:val="20"/>
        <w:szCs w:val="18"/>
        <w:lang w:val="en-US"/>
      </w:rPr>
      <w:t>{</w:t>
    </w:r>
    <w:proofErr w:type="spellStart"/>
    <w:r w:rsidR="00F51400" w:rsidRPr="00EE084B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CompanyZipCode</w:t>
    </w:r>
    <w:proofErr w:type="spellEnd"/>
    <w:r w:rsidR="00F51400" w:rsidRPr="00EE084B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 {CompanyCity}</w:t>
    </w:r>
    <w:r w:rsidRPr="00EE084B">
      <w:rPr>
        <w:rFonts w:asciiTheme="minorHAnsi" w:eastAsia="Helvetica" w:hAnsiTheme="minorHAnsi" w:cstheme="minorHAnsi"/>
        <w:sz w:val="20"/>
        <w:szCs w:val="18"/>
        <w:lang w:val="en-US"/>
      </w:rPr>
      <w:br/>
    </w:r>
    <w:bookmarkStart w:id="2" w:name="_Hlk531099230"/>
    <w:r w:rsidRPr="00EE084B">
      <w:rPr>
        <w:rFonts w:asciiTheme="minorHAnsi" w:eastAsia="Helvetica" w:hAnsiTheme="minorHAnsi" w:cstheme="minorHAnsi"/>
        <w:sz w:val="20"/>
        <w:szCs w:val="18"/>
        <w:lang w:val="en-US"/>
      </w:rPr>
      <w:t>Phone</w:t>
    </w:r>
    <w:r w:rsidR="00F51400" w:rsidRPr="00EE084B">
      <w:rPr>
        <w:rFonts w:asciiTheme="minorHAnsi" w:eastAsia="Helvetica" w:hAnsiTheme="minorHAnsi" w:cstheme="minorHAnsi"/>
        <w:sz w:val="20"/>
        <w:szCs w:val="18"/>
        <w:lang w:val="en-US"/>
      </w:rPr>
      <w:t>:</w:t>
    </w:r>
    <w:r w:rsidRPr="00EE084B">
      <w:rPr>
        <w:rFonts w:asciiTheme="minorHAnsi" w:eastAsia="Helvetica" w:hAnsiTheme="minorHAnsi" w:cstheme="minorHAnsi"/>
        <w:sz w:val="20"/>
        <w:szCs w:val="18"/>
        <w:lang w:val="en-US"/>
      </w:rPr>
      <w:t xml:space="preserve"> </w:t>
    </w:r>
    <w:bookmarkEnd w:id="2"/>
    <w:r w:rsidR="00F51400" w:rsidRPr="00EE084B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F51400" w:rsidRPr="00EE084B">
      <w:rPr>
        <w:rFonts w:asciiTheme="minorHAnsi" w:eastAsia="Helvetica" w:hAnsiTheme="minorHAnsi" w:cstheme="minorHAnsi"/>
        <w:noProof/>
        <w:sz w:val="20"/>
        <w:szCs w:val="18"/>
        <w:lang w:val="en-US"/>
      </w:rPr>
      <w:t>CompanyTelephone</w:t>
    </w:r>
    <w:proofErr w:type="spellEnd"/>
    <w:r w:rsidR="00F51400" w:rsidRPr="00EE084B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EE084B">
      <w:rPr>
        <w:rFonts w:asciiTheme="minorHAnsi" w:eastAsia="Helvetica" w:hAnsiTheme="minorHAnsi" w:cstheme="minorHAnsi"/>
        <w:sz w:val="20"/>
        <w:szCs w:val="18"/>
        <w:lang w:val="en-US"/>
      </w:rPr>
      <w:t xml:space="preserve">- E-mail: </w:t>
    </w:r>
    <w:r w:rsidR="00F51400" w:rsidRPr="00EE084B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F51400" w:rsidRPr="00EE084B">
      <w:rPr>
        <w:rFonts w:asciiTheme="minorHAnsi" w:eastAsia="Helvetica" w:hAnsiTheme="minorHAnsi" w:cstheme="minorHAnsi"/>
        <w:noProof/>
        <w:sz w:val="20"/>
        <w:szCs w:val="18"/>
        <w:lang w:val="en-US"/>
      </w:rPr>
      <w:t>CompanyEmail</w:t>
    </w:r>
    <w:proofErr w:type="spellEnd"/>
    <w:r w:rsidR="00F51400" w:rsidRPr="00EE084B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="00F51400" w:rsidRPr="00EE084B">
      <w:rPr>
        <w:rFonts w:asciiTheme="minorHAnsi" w:eastAsia="Helvetica" w:hAnsiTheme="minorHAnsi" w:cstheme="minorHAnsi"/>
        <w:sz w:val="20"/>
        <w:szCs w:val="18"/>
        <w:lang w:val="en-US"/>
      </w:rPr>
      <w:t>–</w:t>
    </w:r>
    <w:r w:rsidRPr="00EE084B">
      <w:rPr>
        <w:rFonts w:asciiTheme="minorHAnsi" w:eastAsia="Helvetica" w:hAnsiTheme="minorHAnsi" w:cstheme="minorHAnsi"/>
        <w:sz w:val="20"/>
        <w:szCs w:val="18"/>
        <w:lang w:val="en-US"/>
      </w:rPr>
      <w:t xml:space="preserve"> </w:t>
    </w:r>
    <w:r w:rsidR="00F51400" w:rsidRPr="00EE084B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F51400" w:rsidRPr="00EE084B">
      <w:rPr>
        <w:rFonts w:asciiTheme="minorHAnsi" w:eastAsia="Helvetica" w:hAnsiTheme="minorHAnsi" w:cstheme="minorHAnsi"/>
        <w:noProof/>
        <w:sz w:val="20"/>
        <w:szCs w:val="18"/>
        <w:lang w:val="en-US"/>
      </w:rPr>
      <w:t>CompanyWebsite</w:t>
    </w:r>
    <w:proofErr w:type="spellEnd"/>
    <w:r w:rsidR="00F51400" w:rsidRPr="00EE084B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02CC1D15" w14:textId="42AD20F6" w:rsidR="00601060" w:rsidRPr="00EE084B" w:rsidRDefault="00A870CB" w:rsidP="00A746E2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EE084B">
      <w:rPr>
        <w:rFonts w:asciiTheme="minorHAnsi" w:eastAsia="Helvetica" w:hAnsiTheme="minorHAnsi" w:cstheme="minorHAnsi"/>
        <w:sz w:val="20"/>
        <w:szCs w:val="18"/>
        <w:lang w:val="en-US"/>
      </w:rPr>
      <w:t xml:space="preserve">VAT: </w:t>
    </w:r>
    <w:r w:rsidR="00F51400" w:rsidRPr="00EE084B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F51400" w:rsidRPr="00EE084B">
      <w:rPr>
        <w:rFonts w:asciiTheme="minorHAnsi" w:eastAsia="Helvetica" w:hAnsiTheme="minorHAnsi" w:cstheme="minorHAnsi"/>
        <w:noProof/>
        <w:sz w:val="20"/>
        <w:szCs w:val="18"/>
        <w:lang w:val="en-US"/>
      </w:rPr>
      <w:t>CompanyVatNumber</w:t>
    </w:r>
    <w:proofErr w:type="spellEnd"/>
    <w:r w:rsidR="00F51400" w:rsidRPr="00EE084B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6B845F08" w14:textId="0466951C" w:rsidR="00601060" w:rsidRPr="00EE084B" w:rsidRDefault="00A870CB" w:rsidP="00A746E2">
    <w:pPr>
      <w:pStyle w:val="Voettekst"/>
      <w:jc w:val="center"/>
      <w:rPr>
        <w:rFonts w:asciiTheme="minorHAnsi" w:hAnsiTheme="minorHAnsi" w:cstheme="minorHAnsi"/>
        <w:sz w:val="24"/>
        <w:lang w:val="en-US"/>
      </w:rPr>
    </w:pPr>
    <w:r w:rsidRPr="00EE084B">
      <w:rPr>
        <w:rFonts w:asciiTheme="minorHAnsi" w:eastAsia="Helvetica" w:hAnsiTheme="minorHAnsi" w:cstheme="minorHAnsi"/>
        <w:sz w:val="20"/>
        <w:szCs w:val="18"/>
        <w:lang w:val="en-US"/>
      </w:rPr>
      <w:t xml:space="preserve">IBAN: </w:t>
    </w:r>
    <w:r w:rsidR="00F51400" w:rsidRPr="00EE084B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F51400" w:rsidRPr="00EE084B">
      <w:rPr>
        <w:rFonts w:asciiTheme="minorHAnsi" w:eastAsia="Helvetica" w:hAnsiTheme="minorHAnsi" w:cstheme="minorHAnsi"/>
        <w:noProof/>
        <w:sz w:val="20"/>
        <w:szCs w:val="18"/>
        <w:lang w:val="en-US"/>
      </w:rPr>
      <w:t>CompanyIban</w:t>
    </w:r>
    <w:proofErr w:type="spellEnd"/>
    <w:r w:rsidR="00F51400" w:rsidRPr="00EE084B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  <w:r w:rsidR="006C5FBE" w:rsidRPr="00EE084B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 </w:t>
    </w:r>
    <w:r w:rsidRPr="00EE084B">
      <w:rPr>
        <w:rFonts w:asciiTheme="minorHAnsi" w:eastAsia="Helvetica" w:hAnsiTheme="minorHAnsi" w:cstheme="minorHAnsi"/>
        <w:sz w:val="20"/>
        <w:szCs w:val="18"/>
        <w:lang w:val="en-US"/>
      </w:rPr>
      <w:t xml:space="preserve">- BIC: </w:t>
    </w:r>
    <w:r w:rsidR="00F51400" w:rsidRPr="00EE084B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F51400" w:rsidRPr="00EE084B">
      <w:rPr>
        <w:rFonts w:asciiTheme="minorHAnsi" w:eastAsia="Helvetica" w:hAnsiTheme="minorHAnsi" w:cstheme="minorHAnsi"/>
        <w:noProof/>
        <w:sz w:val="20"/>
        <w:szCs w:val="18"/>
        <w:lang w:val="en-US"/>
      </w:rPr>
      <w:t>CompanyBIC</w:t>
    </w:r>
    <w:proofErr w:type="spellEnd"/>
    <w:r w:rsidR="00F51400" w:rsidRPr="00EE084B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78176" w14:textId="77777777" w:rsidR="00EE084B" w:rsidRDefault="00EE08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9B50B" w14:textId="77777777" w:rsidR="00EE2CE2" w:rsidRDefault="00EE2CE2">
      <w:pPr>
        <w:spacing w:after="0" w:line="240" w:lineRule="auto"/>
      </w:pPr>
      <w:r>
        <w:separator/>
      </w:r>
    </w:p>
  </w:footnote>
  <w:footnote w:type="continuationSeparator" w:id="0">
    <w:p w14:paraId="1BF3C92E" w14:textId="77777777" w:rsidR="00EE2CE2" w:rsidRDefault="00EE2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251E" w14:textId="77777777" w:rsidR="00EE084B" w:rsidRDefault="00EE08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12112" w14:textId="6DAE4319" w:rsidR="00493B33" w:rsidRPr="00EE084B" w:rsidRDefault="00F51400" w:rsidP="006C5FBE">
    <w:pPr>
      <w:pBdr>
        <w:bottom w:val="single" w:sz="6" w:space="1" w:color="201747"/>
      </w:pBdr>
      <w:rPr>
        <w:rFonts w:asciiTheme="minorHAnsi" w:eastAsia="Helvetica" w:hAnsiTheme="minorHAnsi" w:cstheme="minorHAnsi"/>
        <w:noProof/>
        <w:sz w:val="18"/>
        <w:szCs w:val="18"/>
        <w:lang w:val="en-US"/>
      </w:rPr>
    </w:pPr>
    <w:r w:rsidRPr="00EE084B">
      <w:rPr>
        <w:rFonts w:asciiTheme="minorHAnsi" w:eastAsia="Helvetica" w:hAnsiTheme="minorHAnsi" w:cstheme="minorHAnsi"/>
        <w:noProof/>
        <w:sz w:val="28"/>
        <w:szCs w:val="18"/>
        <w:lang w:val="en-US"/>
      </w:rPr>
      <w:t>{CompanyName}</w:t>
    </w:r>
  </w:p>
  <w:p w14:paraId="58393FA5" w14:textId="77777777" w:rsidR="00C975DE" w:rsidRPr="00E17110" w:rsidRDefault="00C975DE">
    <w:pPr>
      <w:pStyle w:val="Koptekst"/>
      <w:rPr>
        <w:rFonts w:ascii="Helvetica" w:hAnsi="Helvetica" w:cs="Helvetica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0E1E6" w14:textId="77777777" w:rsidR="00EE084B" w:rsidRDefault="00EE084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060"/>
    <w:rsid w:val="0000497D"/>
    <w:rsid w:val="0004036C"/>
    <w:rsid w:val="00042D05"/>
    <w:rsid w:val="000A3FFC"/>
    <w:rsid w:val="001045E0"/>
    <w:rsid w:val="00124285"/>
    <w:rsid w:val="00132644"/>
    <w:rsid w:val="00145C25"/>
    <w:rsid w:val="001602F8"/>
    <w:rsid w:val="00290AE9"/>
    <w:rsid w:val="003C55A4"/>
    <w:rsid w:val="00493B33"/>
    <w:rsid w:val="004A024D"/>
    <w:rsid w:val="004B0EC7"/>
    <w:rsid w:val="00507046"/>
    <w:rsid w:val="005314F1"/>
    <w:rsid w:val="00555C55"/>
    <w:rsid w:val="00594E7E"/>
    <w:rsid w:val="005A21B4"/>
    <w:rsid w:val="005F7EA5"/>
    <w:rsid w:val="00601060"/>
    <w:rsid w:val="0060187D"/>
    <w:rsid w:val="0061732E"/>
    <w:rsid w:val="0067780D"/>
    <w:rsid w:val="006802AA"/>
    <w:rsid w:val="006A06D6"/>
    <w:rsid w:val="006A1AAE"/>
    <w:rsid w:val="006C5FBE"/>
    <w:rsid w:val="00796EAC"/>
    <w:rsid w:val="007B3CAD"/>
    <w:rsid w:val="007B48C0"/>
    <w:rsid w:val="007F6F58"/>
    <w:rsid w:val="00825AE9"/>
    <w:rsid w:val="008312CE"/>
    <w:rsid w:val="00873D41"/>
    <w:rsid w:val="00875D8D"/>
    <w:rsid w:val="00882557"/>
    <w:rsid w:val="008A7FF2"/>
    <w:rsid w:val="00900C9E"/>
    <w:rsid w:val="009E0B0F"/>
    <w:rsid w:val="00A63188"/>
    <w:rsid w:val="00A746E2"/>
    <w:rsid w:val="00A870CB"/>
    <w:rsid w:val="00AA632A"/>
    <w:rsid w:val="00AC1B78"/>
    <w:rsid w:val="00AD693C"/>
    <w:rsid w:val="00B13F78"/>
    <w:rsid w:val="00BD7823"/>
    <w:rsid w:val="00C86B3F"/>
    <w:rsid w:val="00C975DE"/>
    <w:rsid w:val="00CC64CC"/>
    <w:rsid w:val="00CC752C"/>
    <w:rsid w:val="00CF6DD1"/>
    <w:rsid w:val="00D47D5A"/>
    <w:rsid w:val="00DA0E95"/>
    <w:rsid w:val="00E17110"/>
    <w:rsid w:val="00E261D8"/>
    <w:rsid w:val="00E32676"/>
    <w:rsid w:val="00E63A54"/>
    <w:rsid w:val="00EA3A45"/>
    <w:rsid w:val="00ED0FB3"/>
    <w:rsid w:val="00EE084B"/>
    <w:rsid w:val="00EE2CE2"/>
    <w:rsid w:val="00F31FF4"/>
    <w:rsid w:val="00F51400"/>
    <w:rsid w:val="00F7443A"/>
    <w:rsid w:val="00FE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FC20C"/>
  <w15:docId w15:val="{98A0E83B-3680-4FA0-8C17-4337BE29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paragraph" w:styleId="Koptekst">
    <w:name w:val="header"/>
    <w:basedOn w:val="Standaard"/>
    <w:link w:val="Kop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next w:val="Standaard"/>
    <w:link w:val="Voet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</w:style>
  <w:style w:type="table" w:styleId="Tabelraster">
    <w:name w:val="Table Grid"/>
    <w:basedOn w:val="Standaardtabe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682F1-98D5-43BD-A4E1-609E6059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4</cp:revision>
  <dcterms:created xsi:type="dcterms:W3CDTF">2025-11-14T06:59:00Z</dcterms:created>
  <dcterms:modified xsi:type="dcterms:W3CDTF">2025-11-14T07:07:00Z</dcterms:modified>
</cp:coreProperties>
</file>